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4A" w:rsidRPr="00EA2739" w:rsidRDefault="005D0B9C">
      <w:pPr>
        <w:rPr>
          <w:b/>
          <w:bCs/>
          <w:sz w:val="28"/>
          <w:szCs w:val="28"/>
        </w:rPr>
      </w:pPr>
      <w:r w:rsidRPr="00EA2739">
        <w:rPr>
          <w:b/>
          <w:bCs/>
          <w:sz w:val="28"/>
          <w:szCs w:val="28"/>
        </w:rPr>
        <w:t>Scope of work for replacement of chiller and freezer units at cafeteria of international campus</w:t>
      </w:r>
    </w:p>
    <w:p w:rsidR="005D0B9C" w:rsidRDefault="005D0B9C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submit the work schedule for the entire project</w:t>
      </w:r>
    </w:p>
    <w:p w:rsidR="005D0B9C" w:rsidRDefault="005D0B9C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remove the existing cooling units both indoor &amp;outdoor from Freezer and chiller room</w:t>
      </w:r>
      <w:r w:rsidR="004A28D5">
        <w:rPr>
          <w:sz w:val="28"/>
          <w:szCs w:val="28"/>
        </w:rPr>
        <w:t>s of Cafeteria,</w:t>
      </w:r>
      <w:r w:rsidR="004A28D5" w:rsidRPr="004A28D5">
        <w:rPr>
          <w:color w:val="FF0000"/>
          <w:sz w:val="28"/>
          <w:szCs w:val="28"/>
        </w:rPr>
        <w:t xml:space="preserve"> including all electrical wiring and conduit system</w:t>
      </w:r>
      <w:r w:rsidR="004A28D5">
        <w:rPr>
          <w:color w:val="FF0000"/>
          <w:sz w:val="28"/>
          <w:szCs w:val="28"/>
        </w:rPr>
        <w:t>.</w:t>
      </w:r>
    </w:p>
    <w:p w:rsidR="005D0B9C" w:rsidRDefault="005D0B9C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Removal of existing canopy from the roof of cafeteria that covers the outdoor units of cooler and freezer room.</w:t>
      </w:r>
    </w:p>
    <w:p w:rsidR="005D0B9C" w:rsidRDefault="005D0B9C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provide new cooling units package for chiller and freezer room in the cafeteria as per the specification &amp; capacity required by AUAF</w:t>
      </w:r>
    </w:p>
    <w:p w:rsidR="005D0B9C" w:rsidRDefault="005D0B9C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install new cooling units as per standard procedures and witness by AUAF technical staff</w:t>
      </w:r>
    </w:p>
    <w:p w:rsidR="005D0B9C" w:rsidRDefault="005D0B9C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submit AUAF the complete technical specification of proposed cooling units with control panel to supply along with product data sheet</w:t>
      </w:r>
    </w:p>
    <w:p w:rsidR="005D0B9C" w:rsidRDefault="005D0B9C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Upon approval of the proposed product contractor will order and deliver the required product within 30days </w:t>
      </w:r>
    </w:p>
    <w:p w:rsidR="00EA2739" w:rsidRDefault="005D0B9C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do all necessary prep works brackets, stands prior</w:t>
      </w:r>
      <w:r w:rsidR="00EA2739">
        <w:rPr>
          <w:sz w:val="28"/>
          <w:szCs w:val="28"/>
        </w:rPr>
        <w:t xml:space="preserve"> to the arrival of the new cooling units</w:t>
      </w:r>
    </w:p>
    <w:p w:rsidR="00EA2739" w:rsidRDefault="00EA2739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provide new wiring and cabling for the units</w:t>
      </w:r>
    </w:p>
    <w:p w:rsidR="00124CBD" w:rsidRDefault="00EA2739" w:rsidP="00124C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provide proper roof penetration in order to avoid water leaks from the roof</w:t>
      </w:r>
    </w:p>
    <w:p w:rsidR="00124CBD" w:rsidRDefault="00124CBD" w:rsidP="00124CBD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124CBD">
        <w:rPr>
          <w:color w:val="FF0000"/>
          <w:sz w:val="28"/>
          <w:szCs w:val="28"/>
        </w:rPr>
        <w:t>To provide separate or independent complete control panel System</w:t>
      </w:r>
      <w:r>
        <w:rPr>
          <w:color w:val="FF0000"/>
          <w:sz w:val="28"/>
          <w:szCs w:val="28"/>
        </w:rPr>
        <w:t>, PLC type, each cold room for</w:t>
      </w:r>
      <w:r w:rsidRPr="00124CBD">
        <w:rPr>
          <w:color w:val="FF0000"/>
          <w:sz w:val="28"/>
          <w:szCs w:val="28"/>
        </w:rPr>
        <w:t xml:space="preserve"> chiller and freezer.</w:t>
      </w:r>
    </w:p>
    <w:p w:rsidR="00081300" w:rsidRDefault="00081300" w:rsidP="00124CBD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To provide digital visible room temperature metering system, </w:t>
      </w:r>
      <w:r>
        <w:rPr>
          <w:color w:val="FF0000"/>
          <w:sz w:val="28"/>
          <w:szCs w:val="28"/>
        </w:rPr>
        <w:t>each cold room</w:t>
      </w:r>
      <w:r>
        <w:rPr>
          <w:color w:val="FF0000"/>
          <w:sz w:val="28"/>
          <w:szCs w:val="28"/>
        </w:rPr>
        <w:t>, unintegrated from chiller and freezer control system.</w:t>
      </w:r>
    </w:p>
    <w:p w:rsidR="00437D9F" w:rsidRPr="00124CBD" w:rsidRDefault="00437D9F" w:rsidP="00124CBD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 improve cold rooms’ internal lighting system.</w:t>
      </w:r>
    </w:p>
    <w:p w:rsidR="00EA2739" w:rsidRDefault="00EA2739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keep working are</w:t>
      </w:r>
      <w:r w:rsidR="00111402">
        <w:rPr>
          <w:sz w:val="28"/>
          <w:szCs w:val="28"/>
        </w:rPr>
        <w:t>a</w:t>
      </w:r>
      <w:r>
        <w:rPr>
          <w:sz w:val="28"/>
          <w:szCs w:val="28"/>
        </w:rPr>
        <w:t xml:space="preserve"> clean on daily basis</w:t>
      </w:r>
    </w:p>
    <w:p w:rsidR="00EA2739" w:rsidRDefault="00EA2739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test and commission newly installed cooling units and control panel</w:t>
      </w:r>
    </w:p>
    <w:p w:rsidR="00EA2739" w:rsidRDefault="00EA2739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submit the weekly progress report</w:t>
      </w:r>
    </w:p>
    <w:p w:rsidR="007C4F93" w:rsidRDefault="0091223E" w:rsidP="005D0B9C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 provide one</w:t>
      </w:r>
      <w:r w:rsidR="007C4F93" w:rsidRPr="007C4F93">
        <w:rPr>
          <w:color w:val="FF0000"/>
          <w:sz w:val="28"/>
          <w:szCs w:val="28"/>
        </w:rPr>
        <w:t xml:space="preserve"> year preventive maintenance </w:t>
      </w:r>
      <w:r>
        <w:rPr>
          <w:color w:val="FF0000"/>
          <w:sz w:val="28"/>
          <w:szCs w:val="28"/>
        </w:rPr>
        <w:t xml:space="preserve">fast-moving </w:t>
      </w:r>
      <w:r w:rsidR="007C4F93" w:rsidRPr="007C4F93">
        <w:rPr>
          <w:color w:val="FF0000"/>
          <w:sz w:val="28"/>
          <w:szCs w:val="28"/>
        </w:rPr>
        <w:t>spare parts</w:t>
      </w:r>
    </w:p>
    <w:p w:rsidR="007C4F93" w:rsidRPr="007C4F93" w:rsidRDefault="007C4F93" w:rsidP="005D0B9C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 provide complete con</w:t>
      </w:r>
      <w:r w:rsidR="00124CBD">
        <w:rPr>
          <w:color w:val="FF0000"/>
          <w:sz w:val="28"/>
          <w:szCs w:val="28"/>
        </w:rPr>
        <w:t>tact information list of Suppliers of Cold Rooms and control Panel</w:t>
      </w:r>
      <w:r>
        <w:rPr>
          <w:color w:val="FF0000"/>
          <w:sz w:val="28"/>
          <w:szCs w:val="28"/>
        </w:rPr>
        <w:t xml:space="preserve"> </w:t>
      </w:r>
      <w:r w:rsidR="00124CBD">
        <w:rPr>
          <w:color w:val="FF0000"/>
          <w:sz w:val="28"/>
          <w:szCs w:val="28"/>
        </w:rPr>
        <w:t xml:space="preserve">major and maintenance replacement maintenance </w:t>
      </w:r>
      <w:r>
        <w:rPr>
          <w:color w:val="FF0000"/>
          <w:sz w:val="28"/>
          <w:szCs w:val="28"/>
        </w:rPr>
        <w:t>spare parts</w:t>
      </w:r>
      <w:r w:rsidR="00124CBD">
        <w:rPr>
          <w:color w:val="FF0000"/>
          <w:sz w:val="28"/>
          <w:szCs w:val="28"/>
        </w:rPr>
        <w:t xml:space="preserve"> (such as compressor, </w:t>
      </w:r>
      <w:bookmarkStart w:id="0" w:name="_GoBack"/>
      <w:bookmarkEnd w:id="0"/>
      <w:r w:rsidR="00124CBD">
        <w:rPr>
          <w:color w:val="FF0000"/>
          <w:sz w:val="28"/>
          <w:szCs w:val="28"/>
        </w:rPr>
        <w:t xml:space="preserve">evaporator &amp; condenser motors </w:t>
      </w:r>
      <w:r w:rsidR="00124CBD">
        <w:rPr>
          <w:color w:val="FF0000"/>
          <w:sz w:val="28"/>
          <w:szCs w:val="28"/>
        </w:rPr>
        <w:lastRenderedPageBreak/>
        <w:t xml:space="preserve">expansion &amp; solenoid valves etc. for cold rooms. PLC, control screen display and electronic component etc. for Control panel) </w:t>
      </w:r>
      <w:r>
        <w:rPr>
          <w:color w:val="FF0000"/>
          <w:sz w:val="28"/>
          <w:szCs w:val="28"/>
        </w:rPr>
        <w:t xml:space="preserve"> </w:t>
      </w:r>
    </w:p>
    <w:p w:rsidR="005D0B9C" w:rsidRPr="005D0B9C" w:rsidRDefault="00EA2739" w:rsidP="005D0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provide one year warranty for the installed equipment </w:t>
      </w:r>
      <w:r w:rsidR="005D0B9C">
        <w:rPr>
          <w:sz w:val="28"/>
          <w:szCs w:val="28"/>
        </w:rPr>
        <w:t xml:space="preserve"> </w:t>
      </w:r>
    </w:p>
    <w:p w:rsidR="005D0B9C" w:rsidRPr="005D0B9C" w:rsidRDefault="005D0B9C">
      <w:pPr>
        <w:rPr>
          <w:sz w:val="28"/>
          <w:szCs w:val="28"/>
        </w:rPr>
      </w:pPr>
    </w:p>
    <w:sectPr w:rsidR="005D0B9C" w:rsidRPr="005D0B9C" w:rsidSect="00207B6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55373"/>
    <w:multiLevelType w:val="hybridMultilevel"/>
    <w:tmpl w:val="57A6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9C"/>
    <w:rsid w:val="00006DCB"/>
    <w:rsid w:val="0001202B"/>
    <w:rsid w:val="00020D93"/>
    <w:rsid w:val="00020DB2"/>
    <w:rsid w:val="00022F87"/>
    <w:rsid w:val="00040FEC"/>
    <w:rsid w:val="00042FDE"/>
    <w:rsid w:val="0004381D"/>
    <w:rsid w:val="000468CB"/>
    <w:rsid w:val="00050FE7"/>
    <w:rsid w:val="00081300"/>
    <w:rsid w:val="00082C96"/>
    <w:rsid w:val="00091FC2"/>
    <w:rsid w:val="000A03C0"/>
    <w:rsid w:val="000A08D7"/>
    <w:rsid w:val="000A2D1D"/>
    <w:rsid w:val="000A3327"/>
    <w:rsid w:val="000A5F60"/>
    <w:rsid w:val="000A6A20"/>
    <w:rsid w:val="000B5793"/>
    <w:rsid w:val="000B79B2"/>
    <w:rsid w:val="000C313A"/>
    <w:rsid w:val="000C45DF"/>
    <w:rsid w:val="000D13DD"/>
    <w:rsid w:val="000D193F"/>
    <w:rsid w:val="000D46BC"/>
    <w:rsid w:val="000D7BA0"/>
    <w:rsid w:val="000E73FE"/>
    <w:rsid w:val="000F3C4C"/>
    <w:rsid w:val="00103114"/>
    <w:rsid w:val="0010636F"/>
    <w:rsid w:val="00111402"/>
    <w:rsid w:val="00121BDE"/>
    <w:rsid w:val="00124CBD"/>
    <w:rsid w:val="00126C70"/>
    <w:rsid w:val="001433B6"/>
    <w:rsid w:val="0014388A"/>
    <w:rsid w:val="00144FD2"/>
    <w:rsid w:val="00164A50"/>
    <w:rsid w:val="0016519A"/>
    <w:rsid w:val="001776A7"/>
    <w:rsid w:val="001814F8"/>
    <w:rsid w:val="001A227E"/>
    <w:rsid w:val="001A3432"/>
    <w:rsid w:val="001A51A1"/>
    <w:rsid w:val="001C490C"/>
    <w:rsid w:val="001C65A1"/>
    <w:rsid w:val="001D46CB"/>
    <w:rsid w:val="001D52C8"/>
    <w:rsid w:val="001E5BB5"/>
    <w:rsid w:val="001E5C74"/>
    <w:rsid w:val="001F4BBC"/>
    <w:rsid w:val="001F5AC0"/>
    <w:rsid w:val="00207B62"/>
    <w:rsid w:val="00210A3F"/>
    <w:rsid w:val="002443D5"/>
    <w:rsid w:val="00260931"/>
    <w:rsid w:val="00261648"/>
    <w:rsid w:val="0026287A"/>
    <w:rsid w:val="00264940"/>
    <w:rsid w:val="00264E9D"/>
    <w:rsid w:val="0026648F"/>
    <w:rsid w:val="00275421"/>
    <w:rsid w:val="00285A86"/>
    <w:rsid w:val="002966F9"/>
    <w:rsid w:val="002A02EE"/>
    <w:rsid w:val="002A0852"/>
    <w:rsid w:val="002A17C9"/>
    <w:rsid w:val="002B01F7"/>
    <w:rsid w:val="002B1F35"/>
    <w:rsid w:val="002B2172"/>
    <w:rsid w:val="002B41AC"/>
    <w:rsid w:val="002C205F"/>
    <w:rsid w:val="002C338E"/>
    <w:rsid w:val="002C6A67"/>
    <w:rsid w:val="002E6058"/>
    <w:rsid w:val="002F095F"/>
    <w:rsid w:val="00300839"/>
    <w:rsid w:val="003026D4"/>
    <w:rsid w:val="003063BB"/>
    <w:rsid w:val="00310C5D"/>
    <w:rsid w:val="0031164C"/>
    <w:rsid w:val="00311A9A"/>
    <w:rsid w:val="003138B6"/>
    <w:rsid w:val="003175DA"/>
    <w:rsid w:val="003315B2"/>
    <w:rsid w:val="00335DB6"/>
    <w:rsid w:val="0033679E"/>
    <w:rsid w:val="00342C30"/>
    <w:rsid w:val="00372222"/>
    <w:rsid w:val="003755D7"/>
    <w:rsid w:val="003833A8"/>
    <w:rsid w:val="003A1E16"/>
    <w:rsid w:val="003B2FCF"/>
    <w:rsid w:val="003C309D"/>
    <w:rsid w:val="003C5AB3"/>
    <w:rsid w:val="003E0C3F"/>
    <w:rsid w:val="003F7F85"/>
    <w:rsid w:val="004010E9"/>
    <w:rsid w:val="00401A45"/>
    <w:rsid w:val="00404BBC"/>
    <w:rsid w:val="0040773D"/>
    <w:rsid w:val="0041074F"/>
    <w:rsid w:val="00416F8F"/>
    <w:rsid w:val="00420CA4"/>
    <w:rsid w:val="004279D8"/>
    <w:rsid w:val="00437D9F"/>
    <w:rsid w:val="00443F2C"/>
    <w:rsid w:val="00452BA1"/>
    <w:rsid w:val="004542DB"/>
    <w:rsid w:val="00461CA1"/>
    <w:rsid w:val="00463CD2"/>
    <w:rsid w:val="004706FE"/>
    <w:rsid w:val="00470971"/>
    <w:rsid w:val="00476EDB"/>
    <w:rsid w:val="0047703A"/>
    <w:rsid w:val="004772DE"/>
    <w:rsid w:val="00477EFD"/>
    <w:rsid w:val="004802F6"/>
    <w:rsid w:val="004827B4"/>
    <w:rsid w:val="00484E25"/>
    <w:rsid w:val="00494BB7"/>
    <w:rsid w:val="004977DB"/>
    <w:rsid w:val="004A28D5"/>
    <w:rsid w:val="004A73F2"/>
    <w:rsid w:val="004B7685"/>
    <w:rsid w:val="004E6CC8"/>
    <w:rsid w:val="004F7099"/>
    <w:rsid w:val="005033E4"/>
    <w:rsid w:val="00510B43"/>
    <w:rsid w:val="00520278"/>
    <w:rsid w:val="00530B65"/>
    <w:rsid w:val="00531A46"/>
    <w:rsid w:val="00531ADB"/>
    <w:rsid w:val="0054182B"/>
    <w:rsid w:val="005446FB"/>
    <w:rsid w:val="00552CEA"/>
    <w:rsid w:val="00552ED4"/>
    <w:rsid w:val="00570C47"/>
    <w:rsid w:val="00574B0B"/>
    <w:rsid w:val="00583DE8"/>
    <w:rsid w:val="0058432B"/>
    <w:rsid w:val="00586E63"/>
    <w:rsid w:val="005920CE"/>
    <w:rsid w:val="005950B9"/>
    <w:rsid w:val="005A314E"/>
    <w:rsid w:val="005A31E3"/>
    <w:rsid w:val="005B31AC"/>
    <w:rsid w:val="005C2C11"/>
    <w:rsid w:val="005C53D2"/>
    <w:rsid w:val="005D0B9C"/>
    <w:rsid w:val="005D1691"/>
    <w:rsid w:val="005D5C5B"/>
    <w:rsid w:val="005E35D1"/>
    <w:rsid w:val="00602A8A"/>
    <w:rsid w:val="00605CC0"/>
    <w:rsid w:val="0061110F"/>
    <w:rsid w:val="006113DC"/>
    <w:rsid w:val="00611468"/>
    <w:rsid w:val="00621CF1"/>
    <w:rsid w:val="00623E84"/>
    <w:rsid w:val="006337A3"/>
    <w:rsid w:val="00635937"/>
    <w:rsid w:val="00643359"/>
    <w:rsid w:val="0064668C"/>
    <w:rsid w:val="00647B68"/>
    <w:rsid w:val="00657C32"/>
    <w:rsid w:val="00664D25"/>
    <w:rsid w:val="00672C96"/>
    <w:rsid w:val="00687B87"/>
    <w:rsid w:val="0069798D"/>
    <w:rsid w:val="006A1838"/>
    <w:rsid w:val="006B1AEC"/>
    <w:rsid w:val="006B4E42"/>
    <w:rsid w:val="006B750C"/>
    <w:rsid w:val="006C32D8"/>
    <w:rsid w:val="006C73E7"/>
    <w:rsid w:val="006D47AD"/>
    <w:rsid w:val="006E7277"/>
    <w:rsid w:val="006F3C14"/>
    <w:rsid w:val="006F426D"/>
    <w:rsid w:val="007146C4"/>
    <w:rsid w:val="00714FAB"/>
    <w:rsid w:val="007225C2"/>
    <w:rsid w:val="007458A7"/>
    <w:rsid w:val="0076086C"/>
    <w:rsid w:val="00760B32"/>
    <w:rsid w:val="0076105B"/>
    <w:rsid w:val="007963D9"/>
    <w:rsid w:val="007B3B3A"/>
    <w:rsid w:val="007C37E5"/>
    <w:rsid w:val="007C4A58"/>
    <w:rsid w:val="007C4F93"/>
    <w:rsid w:val="007D0134"/>
    <w:rsid w:val="007D2147"/>
    <w:rsid w:val="007D46BE"/>
    <w:rsid w:val="007E6422"/>
    <w:rsid w:val="007E79B6"/>
    <w:rsid w:val="007F1A4D"/>
    <w:rsid w:val="00807F9B"/>
    <w:rsid w:val="00810246"/>
    <w:rsid w:val="00817580"/>
    <w:rsid w:val="00830EC7"/>
    <w:rsid w:val="00832090"/>
    <w:rsid w:val="008466F4"/>
    <w:rsid w:val="00851849"/>
    <w:rsid w:val="008875EB"/>
    <w:rsid w:val="00890182"/>
    <w:rsid w:val="008B192C"/>
    <w:rsid w:val="008C7C6F"/>
    <w:rsid w:val="008D10AA"/>
    <w:rsid w:val="008D515D"/>
    <w:rsid w:val="008D6D69"/>
    <w:rsid w:val="008E23EB"/>
    <w:rsid w:val="008E3506"/>
    <w:rsid w:val="008E3D58"/>
    <w:rsid w:val="008F32B2"/>
    <w:rsid w:val="008F7A12"/>
    <w:rsid w:val="00905A73"/>
    <w:rsid w:val="0091223E"/>
    <w:rsid w:val="009134C3"/>
    <w:rsid w:val="0091405E"/>
    <w:rsid w:val="00921F44"/>
    <w:rsid w:val="0092572F"/>
    <w:rsid w:val="00942BA8"/>
    <w:rsid w:val="00944F05"/>
    <w:rsid w:val="00955DE2"/>
    <w:rsid w:val="009564BD"/>
    <w:rsid w:val="009613B2"/>
    <w:rsid w:val="00973414"/>
    <w:rsid w:val="009826BF"/>
    <w:rsid w:val="00987448"/>
    <w:rsid w:val="009968F2"/>
    <w:rsid w:val="009A0CB7"/>
    <w:rsid w:val="009B344B"/>
    <w:rsid w:val="009C1774"/>
    <w:rsid w:val="009C308F"/>
    <w:rsid w:val="009C36A4"/>
    <w:rsid w:val="009D605A"/>
    <w:rsid w:val="009D70DB"/>
    <w:rsid w:val="009D7398"/>
    <w:rsid w:val="00A03039"/>
    <w:rsid w:val="00A0328B"/>
    <w:rsid w:val="00A04509"/>
    <w:rsid w:val="00A123D1"/>
    <w:rsid w:val="00A13E55"/>
    <w:rsid w:val="00A275AE"/>
    <w:rsid w:val="00A313A3"/>
    <w:rsid w:val="00A42FBF"/>
    <w:rsid w:val="00A445D9"/>
    <w:rsid w:val="00A5678C"/>
    <w:rsid w:val="00A61A2F"/>
    <w:rsid w:val="00A63995"/>
    <w:rsid w:val="00A73572"/>
    <w:rsid w:val="00A743E5"/>
    <w:rsid w:val="00A91519"/>
    <w:rsid w:val="00A95376"/>
    <w:rsid w:val="00AA03EF"/>
    <w:rsid w:val="00AA418D"/>
    <w:rsid w:val="00AB6C8F"/>
    <w:rsid w:val="00AB785D"/>
    <w:rsid w:val="00AC5FE2"/>
    <w:rsid w:val="00AD6CD5"/>
    <w:rsid w:val="00AD75CF"/>
    <w:rsid w:val="00AF5025"/>
    <w:rsid w:val="00B01349"/>
    <w:rsid w:val="00B21DE1"/>
    <w:rsid w:val="00B375BB"/>
    <w:rsid w:val="00B4349D"/>
    <w:rsid w:val="00B458D9"/>
    <w:rsid w:val="00B5297B"/>
    <w:rsid w:val="00B6189E"/>
    <w:rsid w:val="00B618BB"/>
    <w:rsid w:val="00B64355"/>
    <w:rsid w:val="00B653DB"/>
    <w:rsid w:val="00B70560"/>
    <w:rsid w:val="00B73F63"/>
    <w:rsid w:val="00B817B4"/>
    <w:rsid w:val="00B84CAF"/>
    <w:rsid w:val="00B93CE4"/>
    <w:rsid w:val="00BA74DB"/>
    <w:rsid w:val="00BB035D"/>
    <w:rsid w:val="00BB4ACF"/>
    <w:rsid w:val="00BB4D5A"/>
    <w:rsid w:val="00BD2C1B"/>
    <w:rsid w:val="00BD529A"/>
    <w:rsid w:val="00BD7852"/>
    <w:rsid w:val="00BD7B0B"/>
    <w:rsid w:val="00BD7B63"/>
    <w:rsid w:val="00BE5D6E"/>
    <w:rsid w:val="00BE7110"/>
    <w:rsid w:val="00BF1634"/>
    <w:rsid w:val="00BF21CB"/>
    <w:rsid w:val="00BF2D6A"/>
    <w:rsid w:val="00BF3047"/>
    <w:rsid w:val="00C01B3B"/>
    <w:rsid w:val="00C0220A"/>
    <w:rsid w:val="00C15FF0"/>
    <w:rsid w:val="00C21635"/>
    <w:rsid w:val="00C23FF4"/>
    <w:rsid w:val="00C332C7"/>
    <w:rsid w:val="00C41585"/>
    <w:rsid w:val="00C543BD"/>
    <w:rsid w:val="00C578B3"/>
    <w:rsid w:val="00C61A27"/>
    <w:rsid w:val="00C87C73"/>
    <w:rsid w:val="00C91D94"/>
    <w:rsid w:val="00CA72F5"/>
    <w:rsid w:val="00CB557F"/>
    <w:rsid w:val="00CB7050"/>
    <w:rsid w:val="00CC5EAA"/>
    <w:rsid w:val="00CD0165"/>
    <w:rsid w:val="00CD39DE"/>
    <w:rsid w:val="00CD5607"/>
    <w:rsid w:val="00CD645C"/>
    <w:rsid w:val="00CD69F7"/>
    <w:rsid w:val="00CF0F3B"/>
    <w:rsid w:val="00CF186A"/>
    <w:rsid w:val="00D04075"/>
    <w:rsid w:val="00D13021"/>
    <w:rsid w:val="00D15329"/>
    <w:rsid w:val="00D1697C"/>
    <w:rsid w:val="00D31549"/>
    <w:rsid w:val="00D35D4F"/>
    <w:rsid w:val="00D54F7C"/>
    <w:rsid w:val="00D6020D"/>
    <w:rsid w:val="00D70195"/>
    <w:rsid w:val="00D716E6"/>
    <w:rsid w:val="00D75502"/>
    <w:rsid w:val="00D772F8"/>
    <w:rsid w:val="00D8364F"/>
    <w:rsid w:val="00D83F23"/>
    <w:rsid w:val="00D9074B"/>
    <w:rsid w:val="00D91638"/>
    <w:rsid w:val="00D978F9"/>
    <w:rsid w:val="00DA1F77"/>
    <w:rsid w:val="00DA383F"/>
    <w:rsid w:val="00DA3F52"/>
    <w:rsid w:val="00DC4BE6"/>
    <w:rsid w:val="00DD166C"/>
    <w:rsid w:val="00DF184A"/>
    <w:rsid w:val="00E01A1C"/>
    <w:rsid w:val="00E13C6C"/>
    <w:rsid w:val="00E21828"/>
    <w:rsid w:val="00E33A47"/>
    <w:rsid w:val="00E379A1"/>
    <w:rsid w:val="00E44144"/>
    <w:rsid w:val="00E447F9"/>
    <w:rsid w:val="00E44F4C"/>
    <w:rsid w:val="00E471A7"/>
    <w:rsid w:val="00E51AD8"/>
    <w:rsid w:val="00E51FD6"/>
    <w:rsid w:val="00E54065"/>
    <w:rsid w:val="00E55167"/>
    <w:rsid w:val="00E57CE7"/>
    <w:rsid w:val="00E62FE5"/>
    <w:rsid w:val="00E64287"/>
    <w:rsid w:val="00E66224"/>
    <w:rsid w:val="00E73AED"/>
    <w:rsid w:val="00E84A28"/>
    <w:rsid w:val="00E85E22"/>
    <w:rsid w:val="00E875E8"/>
    <w:rsid w:val="00E97DE5"/>
    <w:rsid w:val="00EA2739"/>
    <w:rsid w:val="00EB2AA9"/>
    <w:rsid w:val="00EC424A"/>
    <w:rsid w:val="00EC520D"/>
    <w:rsid w:val="00EE6054"/>
    <w:rsid w:val="00EF150C"/>
    <w:rsid w:val="00EF703D"/>
    <w:rsid w:val="00F064AA"/>
    <w:rsid w:val="00F06543"/>
    <w:rsid w:val="00F10B5B"/>
    <w:rsid w:val="00F2733F"/>
    <w:rsid w:val="00F33CB8"/>
    <w:rsid w:val="00F36516"/>
    <w:rsid w:val="00F4405B"/>
    <w:rsid w:val="00F63F3C"/>
    <w:rsid w:val="00F712B3"/>
    <w:rsid w:val="00F7258A"/>
    <w:rsid w:val="00F75958"/>
    <w:rsid w:val="00F812EA"/>
    <w:rsid w:val="00F95AE4"/>
    <w:rsid w:val="00FA4475"/>
    <w:rsid w:val="00FB16C3"/>
    <w:rsid w:val="00FC097A"/>
    <w:rsid w:val="00FD1F4A"/>
    <w:rsid w:val="00FD4202"/>
    <w:rsid w:val="00FE192F"/>
    <w:rsid w:val="00FE379F"/>
    <w:rsid w:val="00FF4764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ABDCF-1AC0-4125-AC67-234D2275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Mahmoodullah Noori</dc:creator>
  <cp:lastModifiedBy>Aruel Diaz</cp:lastModifiedBy>
  <cp:revision>8</cp:revision>
  <cp:lastPrinted>2018-11-11T03:54:00Z</cp:lastPrinted>
  <dcterms:created xsi:type="dcterms:W3CDTF">2018-08-08T03:40:00Z</dcterms:created>
  <dcterms:modified xsi:type="dcterms:W3CDTF">2018-11-15T01:54:00Z</dcterms:modified>
</cp:coreProperties>
</file>